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71" w:rsidRPr="00A350B9" w:rsidRDefault="007E4433" w:rsidP="009E0171">
      <w:pPr>
        <w:rPr>
          <w:sz w:val="28"/>
          <w:szCs w:val="28"/>
        </w:rPr>
      </w:pPr>
      <w:r w:rsidRPr="003B6D1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9E0171">
        <w:rPr>
          <w:sz w:val="28"/>
          <w:szCs w:val="28"/>
        </w:rPr>
        <w:t xml:space="preserve">                           </w:t>
      </w:r>
      <w:r w:rsidRPr="003B6D12">
        <w:rPr>
          <w:sz w:val="28"/>
          <w:szCs w:val="28"/>
        </w:rPr>
        <w:t xml:space="preserve"> </w:t>
      </w:r>
      <w:r w:rsidR="009E0171">
        <w:rPr>
          <w:sz w:val="28"/>
          <w:szCs w:val="28"/>
        </w:rPr>
        <w:t xml:space="preserve">      </w:t>
      </w:r>
      <w:r w:rsidR="009E0171" w:rsidRPr="00A350B9">
        <w:rPr>
          <w:sz w:val="28"/>
          <w:szCs w:val="28"/>
        </w:rPr>
        <w:t>Утверждаю:</w:t>
      </w:r>
    </w:p>
    <w:p w:rsidR="009E0171" w:rsidRPr="00A350B9" w:rsidRDefault="009E0171" w:rsidP="009E0171">
      <w:pPr>
        <w:ind w:left="9828"/>
        <w:rPr>
          <w:sz w:val="28"/>
          <w:szCs w:val="28"/>
        </w:rPr>
      </w:pPr>
      <w:r>
        <w:rPr>
          <w:sz w:val="28"/>
          <w:szCs w:val="28"/>
        </w:rPr>
        <w:t>Директор МБОУ г. Иркутска</w:t>
      </w:r>
      <w:r w:rsidRPr="00A350B9">
        <w:rPr>
          <w:sz w:val="28"/>
          <w:szCs w:val="28"/>
        </w:rPr>
        <w:t xml:space="preserve"> СОШ №5 </w:t>
      </w:r>
    </w:p>
    <w:p w:rsidR="009E0171" w:rsidRPr="00A350B9" w:rsidRDefault="009E0171" w:rsidP="009E0171">
      <w:pPr>
        <w:ind w:left="4332" w:firstLine="5580"/>
        <w:rPr>
          <w:sz w:val="28"/>
          <w:szCs w:val="28"/>
        </w:rPr>
      </w:pPr>
      <w:r w:rsidRPr="00A350B9">
        <w:rPr>
          <w:sz w:val="28"/>
          <w:szCs w:val="28"/>
        </w:rPr>
        <w:t>_______Т.М. Гребенникова</w:t>
      </w:r>
    </w:p>
    <w:p w:rsidR="009E0171" w:rsidRPr="00A350B9" w:rsidRDefault="009E0171" w:rsidP="009E0171">
      <w:pPr>
        <w:ind w:left="4332" w:firstLine="5580"/>
        <w:rPr>
          <w:sz w:val="28"/>
          <w:szCs w:val="28"/>
        </w:rPr>
      </w:pPr>
      <w:r w:rsidRPr="00A350B9">
        <w:rPr>
          <w:sz w:val="28"/>
          <w:szCs w:val="28"/>
        </w:rPr>
        <w:t>«____» ________20</w:t>
      </w:r>
      <w:r w:rsidR="007F04D2">
        <w:rPr>
          <w:sz w:val="28"/>
          <w:szCs w:val="28"/>
        </w:rPr>
        <w:t>2</w:t>
      </w:r>
      <w:r w:rsidR="00F735EB">
        <w:rPr>
          <w:sz w:val="28"/>
          <w:szCs w:val="28"/>
        </w:rPr>
        <w:t>2</w:t>
      </w:r>
      <w:r w:rsidRPr="00A350B9">
        <w:rPr>
          <w:sz w:val="28"/>
          <w:szCs w:val="28"/>
        </w:rPr>
        <w:t>г.</w:t>
      </w:r>
    </w:p>
    <w:p w:rsidR="009E0171" w:rsidRPr="00206DE8" w:rsidRDefault="009E0171" w:rsidP="009E0171">
      <w:pPr>
        <w:rPr>
          <w:sz w:val="28"/>
          <w:szCs w:val="28"/>
        </w:rPr>
      </w:pPr>
    </w:p>
    <w:p w:rsidR="00B11975" w:rsidRDefault="00B11975" w:rsidP="009E0171">
      <w:pPr>
        <w:rPr>
          <w:sz w:val="28"/>
          <w:szCs w:val="28"/>
        </w:rPr>
      </w:pPr>
    </w:p>
    <w:p w:rsidR="005B0010" w:rsidRPr="008E0DA7" w:rsidRDefault="003B6D12" w:rsidP="007F04D2">
      <w:pPr>
        <w:jc w:val="center"/>
        <w:rPr>
          <w:b/>
          <w:sz w:val="28"/>
          <w:szCs w:val="28"/>
        </w:rPr>
      </w:pPr>
      <w:r w:rsidRPr="008E0DA7">
        <w:rPr>
          <w:b/>
          <w:sz w:val="28"/>
          <w:szCs w:val="28"/>
        </w:rPr>
        <w:t xml:space="preserve">План </w:t>
      </w:r>
      <w:r w:rsidR="007F04D2">
        <w:rPr>
          <w:b/>
          <w:sz w:val="28"/>
          <w:szCs w:val="28"/>
        </w:rPr>
        <w:t>военно-па</w:t>
      </w:r>
      <w:r w:rsidR="00F735EB">
        <w:rPr>
          <w:b/>
          <w:sz w:val="28"/>
          <w:szCs w:val="28"/>
        </w:rPr>
        <w:t>триотич</w:t>
      </w:r>
      <w:r w:rsidR="007A4CAA">
        <w:rPr>
          <w:b/>
          <w:sz w:val="28"/>
          <w:szCs w:val="28"/>
        </w:rPr>
        <w:t>еского воспитания на 2022</w:t>
      </w:r>
      <w:r w:rsidR="00F735EB">
        <w:rPr>
          <w:b/>
          <w:sz w:val="28"/>
          <w:szCs w:val="28"/>
        </w:rPr>
        <w:t>-202</w:t>
      </w:r>
      <w:r w:rsidR="007A4CAA">
        <w:rPr>
          <w:b/>
          <w:sz w:val="28"/>
          <w:szCs w:val="28"/>
        </w:rPr>
        <w:t>3</w:t>
      </w:r>
      <w:bookmarkStart w:id="0" w:name="_GoBack"/>
      <w:bookmarkEnd w:id="0"/>
      <w:r w:rsidR="007F04D2">
        <w:rPr>
          <w:b/>
          <w:sz w:val="28"/>
          <w:szCs w:val="28"/>
        </w:rPr>
        <w:t xml:space="preserve"> учебный год</w:t>
      </w:r>
    </w:p>
    <w:p w:rsidR="005B0010" w:rsidRDefault="005B0010" w:rsidP="009E0171">
      <w:pPr>
        <w:jc w:val="center"/>
        <w:rPr>
          <w:b/>
          <w:sz w:val="28"/>
          <w:szCs w:val="28"/>
        </w:rPr>
      </w:pPr>
      <w:r w:rsidRPr="008E0DA7">
        <w:rPr>
          <w:b/>
          <w:sz w:val="28"/>
          <w:szCs w:val="28"/>
        </w:rPr>
        <w:t>М</w:t>
      </w:r>
      <w:r w:rsidR="005346B0" w:rsidRPr="008E0DA7">
        <w:rPr>
          <w:b/>
          <w:sz w:val="28"/>
          <w:szCs w:val="28"/>
        </w:rPr>
        <w:t>Б</w:t>
      </w:r>
      <w:r w:rsidRPr="008E0DA7">
        <w:rPr>
          <w:b/>
          <w:sz w:val="28"/>
          <w:szCs w:val="28"/>
        </w:rPr>
        <w:t xml:space="preserve">ОУ </w:t>
      </w:r>
      <w:r w:rsidR="00F735EB">
        <w:rPr>
          <w:b/>
          <w:sz w:val="28"/>
          <w:szCs w:val="28"/>
        </w:rPr>
        <w:t>г. Иркутска СОШ №5</w:t>
      </w:r>
    </w:p>
    <w:p w:rsidR="00F735EB" w:rsidRDefault="00F735EB" w:rsidP="009E0171">
      <w:pPr>
        <w:jc w:val="center"/>
        <w:rPr>
          <w:sz w:val="28"/>
          <w:szCs w:val="28"/>
        </w:rPr>
      </w:pPr>
    </w:p>
    <w:tbl>
      <w:tblPr>
        <w:tblStyle w:val="a3"/>
        <w:tblW w:w="1533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7542"/>
        <w:gridCol w:w="2977"/>
        <w:gridCol w:w="3969"/>
      </w:tblGrid>
      <w:tr w:rsidR="00F735EB" w:rsidTr="00F735EB">
        <w:tc>
          <w:tcPr>
            <w:tcW w:w="851" w:type="dxa"/>
          </w:tcPr>
          <w:p w:rsidR="00F735EB" w:rsidRPr="009E0171" w:rsidRDefault="00F735EB" w:rsidP="007A72A5">
            <w:pPr>
              <w:jc w:val="center"/>
            </w:pPr>
            <w:r w:rsidRPr="009E0171">
              <w:t>№</w:t>
            </w:r>
            <w:r w:rsidRPr="009E0171">
              <w:rPr>
                <w:lang w:val="en-US"/>
              </w:rPr>
              <w:t xml:space="preserve"> </w:t>
            </w:r>
            <w:r w:rsidRPr="009E0171">
              <w:t>п/п</w:t>
            </w:r>
          </w:p>
        </w:tc>
        <w:tc>
          <w:tcPr>
            <w:tcW w:w="7542" w:type="dxa"/>
          </w:tcPr>
          <w:p w:rsidR="00F735EB" w:rsidRPr="009E0171" w:rsidRDefault="00F735EB" w:rsidP="007A72A5">
            <w:pPr>
              <w:jc w:val="center"/>
            </w:pPr>
            <w:r w:rsidRPr="009E0171">
              <w:t>Мероприятие</w:t>
            </w:r>
          </w:p>
        </w:tc>
        <w:tc>
          <w:tcPr>
            <w:tcW w:w="2977" w:type="dxa"/>
          </w:tcPr>
          <w:p w:rsidR="00F735EB" w:rsidRPr="009E0171" w:rsidRDefault="00F735EB" w:rsidP="007A72A5">
            <w:pPr>
              <w:jc w:val="center"/>
            </w:pPr>
            <w:r w:rsidRPr="009E0171">
              <w:t>Сроки проведения</w:t>
            </w:r>
          </w:p>
        </w:tc>
        <w:tc>
          <w:tcPr>
            <w:tcW w:w="3969" w:type="dxa"/>
          </w:tcPr>
          <w:p w:rsidR="00F735EB" w:rsidRPr="009E0171" w:rsidRDefault="00F735EB" w:rsidP="007A72A5">
            <w:pPr>
              <w:jc w:val="center"/>
            </w:pPr>
            <w:r w:rsidRPr="009E0171">
              <w:t>Ответственные</w:t>
            </w:r>
          </w:p>
        </w:tc>
      </w:tr>
      <w:tr w:rsidR="00737980" w:rsidTr="00A60975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7980" w:rsidRPr="00F735EB" w:rsidRDefault="00737980" w:rsidP="00737980">
            <w:pPr>
              <w:ind w:firstLine="33"/>
            </w:pPr>
            <w:r w:rsidRPr="00F735EB">
              <w:t>Разработка документов по военно-патриотическому воспитанию учащихся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 w:rsidRPr="007A2FAE">
              <w:t>сентябрь</w:t>
            </w:r>
          </w:p>
        </w:tc>
        <w:tc>
          <w:tcPr>
            <w:tcW w:w="3969" w:type="dxa"/>
          </w:tcPr>
          <w:p w:rsidR="00737980" w:rsidRPr="009E0171" w:rsidRDefault="00737980" w:rsidP="00737980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Н.П.</w:t>
            </w:r>
          </w:p>
        </w:tc>
      </w:tr>
      <w:tr w:rsidR="00737980" w:rsidTr="00A60975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7980" w:rsidRPr="00F735EB" w:rsidRDefault="00737980" w:rsidP="00737980">
            <w:pPr>
              <w:ind w:firstLine="33"/>
            </w:pPr>
            <w:r w:rsidRPr="00F735EB">
              <w:t>Методические занятия с классными руководителями по вопросам военно-патриотического воспитания учащихся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 w:rsidRPr="007A2FAE">
              <w:t>сентябрь</w:t>
            </w:r>
          </w:p>
        </w:tc>
        <w:tc>
          <w:tcPr>
            <w:tcW w:w="3969" w:type="dxa"/>
          </w:tcPr>
          <w:p w:rsidR="00737980" w:rsidRPr="009E0171" w:rsidRDefault="00737980" w:rsidP="00737980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Н.П.</w:t>
            </w:r>
          </w:p>
        </w:tc>
      </w:tr>
      <w:tr w:rsidR="00737980" w:rsidTr="00A60975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7980" w:rsidRPr="00F735EB" w:rsidRDefault="00737980" w:rsidP="00737980">
            <w:pPr>
              <w:ind w:firstLine="33"/>
            </w:pPr>
            <w:r w:rsidRPr="00F735EB">
              <w:t>Методические занятия с активом классов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 w:rsidRPr="007A2FAE">
              <w:t>сентябрь</w:t>
            </w:r>
          </w:p>
        </w:tc>
        <w:tc>
          <w:tcPr>
            <w:tcW w:w="3969" w:type="dxa"/>
          </w:tcPr>
          <w:p w:rsidR="00737980" w:rsidRPr="009E0171" w:rsidRDefault="00737980" w:rsidP="00737980">
            <w:pPr>
              <w:jc w:val="center"/>
            </w:pPr>
            <w:r>
              <w:t>Классные руководители</w:t>
            </w:r>
          </w:p>
        </w:tc>
      </w:tr>
      <w:tr w:rsidR="00737980" w:rsidTr="00F735EB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4</w:t>
            </w:r>
          </w:p>
        </w:tc>
        <w:tc>
          <w:tcPr>
            <w:tcW w:w="7542" w:type="dxa"/>
          </w:tcPr>
          <w:p w:rsidR="00737980" w:rsidRPr="001C7A5D" w:rsidRDefault="00737980" w:rsidP="00737980">
            <w:pPr>
              <w:ind w:left="-6" w:firstLine="6"/>
            </w:pPr>
            <w:r w:rsidRPr="001C7A5D">
              <w:t>Круглый стол «Патриотизм современной молодёжи»</w:t>
            </w:r>
          </w:p>
          <w:p w:rsidR="00737980" w:rsidRPr="001C7A5D" w:rsidRDefault="00737980" w:rsidP="00737980">
            <w:pPr>
              <w:jc w:val="center"/>
            </w:pP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737980" w:rsidRDefault="00737980" w:rsidP="00737980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Н.П., классные руководители</w:t>
            </w:r>
          </w:p>
        </w:tc>
      </w:tr>
      <w:tr w:rsidR="00737980" w:rsidTr="00F735EB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5</w:t>
            </w:r>
          </w:p>
        </w:tc>
        <w:tc>
          <w:tcPr>
            <w:tcW w:w="7542" w:type="dxa"/>
          </w:tcPr>
          <w:p w:rsidR="00737980" w:rsidRPr="001C7A5D" w:rsidRDefault="00737980" w:rsidP="00737980">
            <w:pPr>
              <w:ind w:left="-6" w:firstLine="6"/>
            </w:pPr>
            <w:r w:rsidRPr="001C7A5D">
              <w:t xml:space="preserve">Военно- патриотический турнир 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737980" w:rsidRDefault="00737980" w:rsidP="00737980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Н.П., классные руководители</w:t>
            </w:r>
          </w:p>
        </w:tc>
      </w:tr>
      <w:tr w:rsidR="00737980" w:rsidTr="00F735EB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6</w:t>
            </w:r>
          </w:p>
        </w:tc>
        <w:tc>
          <w:tcPr>
            <w:tcW w:w="7542" w:type="dxa"/>
          </w:tcPr>
          <w:p w:rsidR="00737980" w:rsidRPr="001C7A5D" w:rsidRDefault="00737980" w:rsidP="00737980">
            <w:pPr>
              <w:ind w:left="-6" w:firstLine="6"/>
            </w:pPr>
            <w:r w:rsidRPr="001C7A5D">
              <w:t>Обучение по юнармейским специальностям</w:t>
            </w:r>
          </w:p>
          <w:p w:rsidR="00737980" w:rsidRPr="001C7A5D" w:rsidRDefault="00737980" w:rsidP="00737980">
            <w:pPr>
              <w:ind w:left="-6" w:firstLine="6"/>
            </w:pPr>
            <w:r w:rsidRPr="001C7A5D">
              <w:t>- военная топография</w:t>
            </w:r>
          </w:p>
          <w:p w:rsidR="00737980" w:rsidRPr="001C7A5D" w:rsidRDefault="00737980" w:rsidP="00737980">
            <w:pPr>
              <w:ind w:left="-6" w:firstLine="6"/>
            </w:pPr>
            <w:r w:rsidRPr="001C7A5D">
              <w:t>- туристическая подготовка</w:t>
            </w:r>
          </w:p>
          <w:p w:rsidR="00737980" w:rsidRPr="001C7A5D" w:rsidRDefault="00737980" w:rsidP="00737980">
            <w:pPr>
              <w:ind w:left="-6" w:firstLine="6"/>
            </w:pPr>
            <w:r w:rsidRPr="001C7A5D">
              <w:t xml:space="preserve">- знаменная </w:t>
            </w:r>
            <w:proofErr w:type="gramStart"/>
            <w:r w:rsidRPr="001C7A5D">
              <w:t>группа(</w:t>
            </w:r>
            <w:proofErr w:type="gramEnd"/>
            <w:r w:rsidRPr="001C7A5D">
              <w:t>на уроках ОБЖ)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737980" w:rsidRDefault="00737980" w:rsidP="00737980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Н.П., учителя физической культуры</w:t>
            </w:r>
          </w:p>
        </w:tc>
      </w:tr>
      <w:tr w:rsidR="00737980" w:rsidTr="00F735EB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7</w:t>
            </w:r>
          </w:p>
        </w:tc>
        <w:tc>
          <w:tcPr>
            <w:tcW w:w="7542" w:type="dxa"/>
          </w:tcPr>
          <w:p w:rsidR="00737980" w:rsidRPr="001C7A5D" w:rsidRDefault="00737980" w:rsidP="00737980">
            <w:r w:rsidRPr="001C7A5D">
              <w:t>День воинской славы</w:t>
            </w:r>
          </w:p>
          <w:p w:rsidR="00737980" w:rsidRPr="001C7A5D" w:rsidRDefault="00737980" w:rsidP="00737980">
            <w:pPr>
              <w:ind w:left="-6" w:firstLine="6"/>
            </w:pP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737980" w:rsidRDefault="00737980" w:rsidP="00737980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Н.П.</w:t>
            </w:r>
          </w:p>
        </w:tc>
      </w:tr>
      <w:tr w:rsidR="00737980" w:rsidTr="00F735EB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8</w:t>
            </w:r>
          </w:p>
        </w:tc>
        <w:tc>
          <w:tcPr>
            <w:tcW w:w="7542" w:type="dxa"/>
          </w:tcPr>
          <w:p w:rsidR="00737980" w:rsidRPr="001C7A5D" w:rsidRDefault="00737980" w:rsidP="00737980">
            <w:r w:rsidRPr="001C7A5D">
              <w:t>День воинской славы 5 декабря (календарь, беседа с просмотром видеоматериалов, книг)</w:t>
            </w:r>
          </w:p>
        </w:tc>
        <w:tc>
          <w:tcPr>
            <w:tcW w:w="2977" w:type="dxa"/>
          </w:tcPr>
          <w:p w:rsidR="00737980" w:rsidRPr="001C7A5D" w:rsidRDefault="00737980" w:rsidP="007A4CAA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737980" w:rsidRPr="001C7A5D" w:rsidRDefault="00737980" w:rsidP="00737980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Н.П., военно-патриотический сектор</w:t>
            </w:r>
          </w:p>
        </w:tc>
      </w:tr>
      <w:tr w:rsidR="00737980" w:rsidTr="00F735EB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9</w:t>
            </w:r>
          </w:p>
        </w:tc>
        <w:tc>
          <w:tcPr>
            <w:tcW w:w="7542" w:type="dxa"/>
          </w:tcPr>
          <w:p w:rsidR="00737980" w:rsidRPr="000004B9" w:rsidRDefault="00737980" w:rsidP="00737980">
            <w:r w:rsidRPr="000004B9">
              <w:t xml:space="preserve">Выставки </w:t>
            </w:r>
            <w:proofErr w:type="gramStart"/>
            <w:r w:rsidRPr="000004B9">
              <w:t>в  школьной</w:t>
            </w:r>
            <w:proofErr w:type="gramEnd"/>
            <w:r w:rsidRPr="000004B9">
              <w:t xml:space="preserve">  библиотеке:</w:t>
            </w:r>
          </w:p>
          <w:p w:rsidR="00737980" w:rsidRPr="000004B9" w:rsidRDefault="00737980" w:rsidP="00737980">
            <w:pPr>
              <w:numPr>
                <w:ilvl w:val="0"/>
                <w:numId w:val="2"/>
              </w:numPr>
            </w:pPr>
            <w:r w:rsidRPr="000004B9">
              <w:t xml:space="preserve"> «Подвиг на все времена»</w:t>
            </w:r>
          </w:p>
          <w:p w:rsidR="00737980" w:rsidRPr="000004B9" w:rsidRDefault="00737980" w:rsidP="00737980">
            <w:pPr>
              <w:numPr>
                <w:ilvl w:val="0"/>
                <w:numId w:val="2"/>
              </w:numPr>
            </w:pPr>
            <w:r w:rsidRPr="000004B9">
              <w:t xml:space="preserve"> «Этот день Победы»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декабрь</w:t>
            </w:r>
          </w:p>
          <w:p w:rsidR="00737980" w:rsidRPr="000004B9" w:rsidRDefault="00737980" w:rsidP="007A4CAA">
            <w:pPr>
              <w:jc w:val="center"/>
            </w:pPr>
          </w:p>
        </w:tc>
        <w:tc>
          <w:tcPr>
            <w:tcW w:w="3969" w:type="dxa"/>
          </w:tcPr>
          <w:p w:rsidR="00737980" w:rsidRPr="00E0594C" w:rsidRDefault="00737980" w:rsidP="00737980">
            <w:r>
              <w:t>Мансурова В.В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pPr>
              <w:jc w:val="center"/>
            </w:pPr>
            <w:r>
              <w:t>10</w:t>
            </w:r>
          </w:p>
        </w:tc>
        <w:tc>
          <w:tcPr>
            <w:tcW w:w="7542" w:type="dxa"/>
          </w:tcPr>
          <w:p w:rsidR="00737980" w:rsidRPr="000004B9" w:rsidRDefault="00737980" w:rsidP="00737980">
            <w:r>
              <w:t xml:space="preserve">Прохождение юношей в военкомате связанные с </w:t>
            </w:r>
            <w:proofErr w:type="spellStart"/>
            <w:r>
              <w:t>медосвидетельствованием</w:t>
            </w:r>
            <w:proofErr w:type="spellEnd"/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сентябрь, январь</w:t>
            </w:r>
          </w:p>
        </w:tc>
        <w:tc>
          <w:tcPr>
            <w:tcW w:w="3969" w:type="dxa"/>
          </w:tcPr>
          <w:p w:rsidR="00737980" w:rsidRDefault="00737980" w:rsidP="00737980">
            <w:proofErr w:type="spellStart"/>
            <w:r>
              <w:t>Гайдукова</w:t>
            </w:r>
            <w:proofErr w:type="spellEnd"/>
            <w:r>
              <w:t xml:space="preserve"> Н.П., классные руководители</w:t>
            </w:r>
          </w:p>
        </w:tc>
      </w:tr>
      <w:tr w:rsidR="00737980" w:rsidTr="00F735EB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11</w:t>
            </w:r>
          </w:p>
        </w:tc>
        <w:tc>
          <w:tcPr>
            <w:tcW w:w="7542" w:type="dxa"/>
          </w:tcPr>
          <w:p w:rsidR="00737980" w:rsidRPr="00CB2B4C" w:rsidRDefault="00737980" w:rsidP="00737980">
            <w:r>
              <w:t>Классные часы «</w:t>
            </w:r>
            <w:r w:rsidRPr="00CB2B4C">
              <w:t>День полного освобождения советскими войсками города Ленинграда от блокады его немецко-фашистскими войсками (1944 год)</w:t>
            </w:r>
            <w:r>
              <w:t>»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737980" w:rsidRPr="001C7A5D" w:rsidRDefault="00737980" w:rsidP="00737980">
            <w:pPr>
              <w:jc w:val="center"/>
            </w:pPr>
            <w:r>
              <w:t>Классные руководители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pPr>
              <w:jc w:val="center"/>
            </w:pPr>
            <w:r>
              <w:lastRenderedPageBreak/>
              <w:t>12</w:t>
            </w:r>
          </w:p>
        </w:tc>
        <w:tc>
          <w:tcPr>
            <w:tcW w:w="7542" w:type="dxa"/>
          </w:tcPr>
          <w:p w:rsidR="007A4CAA" w:rsidRPr="002A40EA" w:rsidRDefault="007A4CAA" w:rsidP="007A4CAA">
            <w:pPr>
              <w:contextualSpacing/>
            </w:pPr>
            <w:r w:rsidRPr="002A40EA">
              <w:t xml:space="preserve">Несение службы на мемориальном комплексе </w:t>
            </w:r>
          </w:p>
          <w:p w:rsidR="00737980" w:rsidRDefault="007A4CAA" w:rsidP="007A4CAA">
            <w:r w:rsidRPr="002A40EA">
              <w:t>«Иркутяне в Великой Отечественной войне 1941-1945 гг.», муниципальный уровень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737980" w:rsidRDefault="00737980" w:rsidP="00737980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Н.П., классные руководители</w:t>
            </w:r>
          </w:p>
        </w:tc>
      </w:tr>
      <w:tr w:rsidR="00737980" w:rsidTr="00F735EB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13</w:t>
            </w:r>
          </w:p>
        </w:tc>
        <w:tc>
          <w:tcPr>
            <w:tcW w:w="7542" w:type="dxa"/>
          </w:tcPr>
          <w:p w:rsidR="00737980" w:rsidRPr="00E0594C" w:rsidRDefault="00737980" w:rsidP="00737980">
            <w:r w:rsidRPr="00E0594C">
              <w:t>Конкурс чтецов:</w:t>
            </w:r>
          </w:p>
          <w:p w:rsidR="00737980" w:rsidRPr="00E0594C" w:rsidRDefault="00737980" w:rsidP="00737980">
            <w:r w:rsidRPr="00E0594C">
              <w:t>«Этот день мы приближали</w:t>
            </w:r>
            <w:r>
              <w:t>,</w:t>
            </w:r>
            <w:r w:rsidRPr="00E0594C">
              <w:t xml:space="preserve"> как могли…»</w:t>
            </w:r>
          </w:p>
        </w:tc>
        <w:tc>
          <w:tcPr>
            <w:tcW w:w="2977" w:type="dxa"/>
          </w:tcPr>
          <w:p w:rsidR="00737980" w:rsidRPr="00E0594C" w:rsidRDefault="00737980" w:rsidP="007A4CAA">
            <w:pPr>
              <w:jc w:val="center"/>
            </w:pPr>
            <w:r w:rsidRPr="00E0594C">
              <w:t>январь</w:t>
            </w:r>
          </w:p>
        </w:tc>
        <w:tc>
          <w:tcPr>
            <w:tcW w:w="3969" w:type="dxa"/>
          </w:tcPr>
          <w:p w:rsidR="00737980" w:rsidRPr="00E0594C" w:rsidRDefault="00737980" w:rsidP="00737980">
            <w:r>
              <w:t>Учителя русского языка и литературы</w:t>
            </w:r>
          </w:p>
        </w:tc>
      </w:tr>
      <w:tr w:rsidR="00737980" w:rsidTr="00F735EB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14</w:t>
            </w:r>
          </w:p>
        </w:tc>
        <w:tc>
          <w:tcPr>
            <w:tcW w:w="7542" w:type="dxa"/>
          </w:tcPr>
          <w:p w:rsidR="00737980" w:rsidRDefault="00737980" w:rsidP="00737980">
            <w:r>
              <w:t>Акция «Подарок ветерану»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январь – май ежегодно</w:t>
            </w:r>
          </w:p>
        </w:tc>
        <w:tc>
          <w:tcPr>
            <w:tcW w:w="3969" w:type="dxa"/>
          </w:tcPr>
          <w:p w:rsidR="00737980" w:rsidRPr="00E0594C" w:rsidRDefault="00737980" w:rsidP="00737980">
            <w:r>
              <w:t>Классные руководители, организаторы.</w:t>
            </w:r>
          </w:p>
        </w:tc>
      </w:tr>
      <w:tr w:rsidR="00737980" w:rsidTr="00F735EB">
        <w:tc>
          <w:tcPr>
            <w:tcW w:w="851" w:type="dxa"/>
          </w:tcPr>
          <w:p w:rsidR="00737980" w:rsidRPr="009E0171" w:rsidRDefault="007A4CAA" w:rsidP="00737980">
            <w:pPr>
              <w:jc w:val="center"/>
            </w:pPr>
            <w:r>
              <w:t>15</w:t>
            </w:r>
          </w:p>
        </w:tc>
        <w:tc>
          <w:tcPr>
            <w:tcW w:w="7542" w:type="dxa"/>
          </w:tcPr>
          <w:p w:rsidR="00737980" w:rsidRPr="00CB2B4C" w:rsidRDefault="00737980" w:rsidP="00737980">
            <w:r w:rsidRPr="00BD236B">
              <w:t>Городской смотр-конкурс строя и песни «На знамя Победы равняем шаг!»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737980" w:rsidRPr="001C7A5D" w:rsidRDefault="00737980" w:rsidP="00737980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Н.П., военно-патриотический сектор</w:t>
            </w:r>
          </w:p>
        </w:tc>
      </w:tr>
      <w:tr w:rsidR="00737980" w:rsidTr="00F735EB">
        <w:tc>
          <w:tcPr>
            <w:tcW w:w="851" w:type="dxa"/>
          </w:tcPr>
          <w:p w:rsidR="00737980" w:rsidRPr="00C76CE8" w:rsidRDefault="007A4CAA" w:rsidP="00737980">
            <w:r>
              <w:t>16</w:t>
            </w:r>
          </w:p>
        </w:tc>
        <w:tc>
          <w:tcPr>
            <w:tcW w:w="7542" w:type="dxa"/>
          </w:tcPr>
          <w:p w:rsidR="00737980" w:rsidRDefault="00737980" w:rsidP="00737980">
            <w:r w:rsidRPr="00E0594C">
              <w:t>Урок</w:t>
            </w:r>
            <w:r>
              <w:t>и</w:t>
            </w:r>
            <w:r w:rsidRPr="00E0594C">
              <w:t xml:space="preserve"> мужества</w:t>
            </w:r>
            <w:r>
              <w:t xml:space="preserve"> и классные часы:</w:t>
            </w:r>
          </w:p>
          <w:p w:rsidR="00737980" w:rsidRDefault="00737980" w:rsidP="00737980">
            <w:pPr>
              <w:pStyle w:val="a4"/>
              <w:numPr>
                <w:ilvl w:val="0"/>
                <w:numId w:val="6"/>
              </w:numPr>
            </w:pPr>
            <w:r w:rsidRPr="00E0594C">
              <w:t>«Они сражались за Родину»</w:t>
            </w:r>
          </w:p>
          <w:p w:rsidR="00737980" w:rsidRDefault="00737980" w:rsidP="00737980">
            <w:pPr>
              <w:numPr>
                <w:ilvl w:val="0"/>
                <w:numId w:val="3"/>
              </w:numPr>
            </w:pPr>
            <w:r>
              <w:t xml:space="preserve"> «Мой дед победитель» (по школьным сочинениям)</w:t>
            </w:r>
          </w:p>
          <w:p w:rsidR="00737980" w:rsidRPr="00E0594C" w:rsidRDefault="00737980" w:rsidP="00737980">
            <w:pPr>
              <w:pStyle w:val="a4"/>
              <w:numPr>
                <w:ilvl w:val="0"/>
                <w:numId w:val="6"/>
              </w:numPr>
            </w:pPr>
            <w:r>
              <w:t>«Дети войны»</w:t>
            </w:r>
          </w:p>
        </w:tc>
        <w:tc>
          <w:tcPr>
            <w:tcW w:w="2977" w:type="dxa"/>
          </w:tcPr>
          <w:p w:rsidR="00737980" w:rsidRPr="00E0594C" w:rsidRDefault="00737980" w:rsidP="007A4CAA">
            <w:pPr>
              <w:jc w:val="center"/>
            </w:pPr>
            <w:r>
              <w:t>февраль-май 2020</w:t>
            </w:r>
          </w:p>
        </w:tc>
        <w:tc>
          <w:tcPr>
            <w:tcW w:w="3969" w:type="dxa"/>
          </w:tcPr>
          <w:p w:rsidR="00737980" w:rsidRPr="00E0594C" w:rsidRDefault="00737980" w:rsidP="00737980">
            <w:r>
              <w:t>Классные руководители</w:t>
            </w:r>
            <w:r w:rsidRPr="00E0594C">
              <w:t>.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17</w:t>
            </w:r>
          </w:p>
        </w:tc>
        <w:tc>
          <w:tcPr>
            <w:tcW w:w="7542" w:type="dxa"/>
          </w:tcPr>
          <w:p w:rsidR="00737980" w:rsidRPr="00E0594C" w:rsidRDefault="00737980" w:rsidP="00737980">
            <w:r w:rsidRPr="00F735EB">
              <w:t>Конкурс поделок</w:t>
            </w:r>
            <w:r>
              <w:t xml:space="preserve"> и боевых листков</w:t>
            </w:r>
            <w:r w:rsidRPr="00F735EB">
              <w:t>, посвященных Дню Великой Победы</w:t>
            </w:r>
          </w:p>
        </w:tc>
        <w:tc>
          <w:tcPr>
            <w:tcW w:w="2977" w:type="dxa"/>
          </w:tcPr>
          <w:p w:rsidR="00737980" w:rsidRPr="00E0594C" w:rsidRDefault="00737980" w:rsidP="007A4CAA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737980" w:rsidRDefault="007A4CAA" w:rsidP="00737980">
            <w:proofErr w:type="spellStart"/>
            <w:r>
              <w:t>Гайдукова</w:t>
            </w:r>
            <w:proofErr w:type="spellEnd"/>
            <w:r>
              <w:t xml:space="preserve"> Н.П., классные </w:t>
            </w:r>
            <w:proofErr w:type="spellStart"/>
            <w:proofErr w:type="gramStart"/>
            <w:r>
              <w:t>руководители</w:t>
            </w:r>
            <w:r>
              <w:t>,организаторы</w:t>
            </w:r>
            <w:proofErr w:type="spellEnd"/>
            <w:proofErr w:type="gramEnd"/>
            <w:r>
              <w:t>.</w:t>
            </w:r>
          </w:p>
        </w:tc>
      </w:tr>
      <w:tr w:rsidR="00737980" w:rsidTr="00D901C4">
        <w:tc>
          <w:tcPr>
            <w:tcW w:w="851" w:type="dxa"/>
          </w:tcPr>
          <w:p w:rsidR="00737980" w:rsidRDefault="007A4CAA" w:rsidP="00737980">
            <w:r>
              <w:t>18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7980" w:rsidRPr="00F735EB" w:rsidRDefault="00737980" w:rsidP="00737980">
            <w:pPr>
              <w:ind w:firstLine="33"/>
            </w:pPr>
            <w:r w:rsidRPr="00F735EB">
              <w:t xml:space="preserve">Посещение </w:t>
            </w:r>
            <w:r>
              <w:t>музея боевой славы.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7980" w:rsidRDefault="007A4CAA" w:rsidP="007A4CAA">
            <w:pPr>
              <w:ind w:firstLine="34"/>
              <w:jc w:val="center"/>
              <w:rPr>
                <w:sz w:val="28"/>
                <w:szCs w:val="28"/>
              </w:rPr>
            </w:pPr>
            <w:r>
              <w:t>с</w:t>
            </w:r>
            <w:r w:rsidR="00737980" w:rsidRPr="00F735EB">
              <w:t>ентябрь-май</w:t>
            </w:r>
          </w:p>
          <w:p w:rsidR="00737980" w:rsidRPr="00F735EB" w:rsidRDefault="00737980" w:rsidP="007A4CAA">
            <w:pPr>
              <w:ind w:firstLine="34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7980" w:rsidRPr="00F735EB" w:rsidRDefault="00737980" w:rsidP="00737980">
            <w:pPr>
              <w:ind w:firstLine="34"/>
              <w:jc w:val="center"/>
            </w:pPr>
            <w:r>
              <w:t>Губанов А.А., классные руководители</w:t>
            </w:r>
          </w:p>
        </w:tc>
      </w:tr>
      <w:tr w:rsidR="007A4CAA" w:rsidTr="00D901C4">
        <w:tc>
          <w:tcPr>
            <w:tcW w:w="851" w:type="dxa"/>
          </w:tcPr>
          <w:p w:rsidR="007A4CAA" w:rsidRDefault="007A4CAA" w:rsidP="00737980">
            <w:r>
              <w:t>19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4CAA" w:rsidRPr="00F735EB" w:rsidRDefault="007A4CAA" w:rsidP="00737980">
            <w:pPr>
              <w:ind w:firstLine="33"/>
            </w:pPr>
            <w:r>
              <w:t>Февральский ветер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4CAA" w:rsidRPr="00F735EB" w:rsidRDefault="007A4CAA" w:rsidP="007A4CAA">
            <w:pPr>
              <w:ind w:firstLine="34"/>
              <w:jc w:val="center"/>
            </w:pPr>
            <w:r>
              <w:t>февраль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4CAA" w:rsidRDefault="007A4CAA" w:rsidP="00737980">
            <w:pPr>
              <w:ind w:firstLine="34"/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Н.П., Поротова </w:t>
            </w:r>
            <w:proofErr w:type="gramStart"/>
            <w:r>
              <w:t>Т,С</w:t>
            </w:r>
            <w:proofErr w:type="gramEnd"/>
            <w:r>
              <w:t>,</w:t>
            </w:r>
          </w:p>
        </w:tc>
      </w:tr>
      <w:tr w:rsidR="00737980" w:rsidTr="00F735EB">
        <w:tc>
          <w:tcPr>
            <w:tcW w:w="851" w:type="dxa"/>
          </w:tcPr>
          <w:p w:rsidR="00737980" w:rsidRPr="00C76CE8" w:rsidRDefault="007A4CAA" w:rsidP="00737980">
            <w:r>
              <w:t>20</w:t>
            </w:r>
          </w:p>
        </w:tc>
        <w:tc>
          <w:tcPr>
            <w:tcW w:w="7542" w:type="dxa"/>
          </w:tcPr>
          <w:p w:rsidR="00737980" w:rsidRDefault="00737980" w:rsidP="00737980">
            <w:r>
              <w:t>Фестиваль – конкурс патриотической песни «Песни в солдатской шинели»</w:t>
            </w:r>
          </w:p>
        </w:tc>
        <w:tc>
          <w:tcPr>
            <w:tcW w:w="2977" w:type="dxa"/>
          </w:tcPr>
          <w:p w:rsidR="00737980" w:rsidRDefault="007A4CAA" w:rsidP="007A4CAA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737980" w:rsidRPr="00E0594C" w:rsidRDefault="00737980" w:rsidP="00737980">
            <w:proofErr w:type="spellStart"/>
            <w:r>
              <w:t>Гайдукова</w:t>
            </w:r>
            <w:proofErr w:type="spellEnd"/>
            <w:r>
              <w:t xml:space="preserve"> Н.П., Поротова </w:t>
            </w:r>
            <w:proofErr w:type="gramStart"/>
            <w:r>
              <w:t>Т,С</w:t>
            </w:r>
            <w:proofErr w:type="gramEnd"/>
            <w:r>
              <w:t>,</w:t>
            </w:r>
          </w:p>
        </w:tc>
      </w:tr>
      <w:tr w:rsidR="00737980" w:rsidTr="00F735EB">
        <w:tc>
          <w:tcPr>
            <w:tcW w:w="851" w:type="dxa"/>
          </w:tcPr>
          <w:p w:rsidR="00737980" w:rsidRPr="00C76CE8" w:rsidRDefault="007A4CAA" w:rsidP="00737980">
            <w:r>
              <w:t>21</w:t>
            </w:r>
          </w:p>
        </w:tc>
        <w:tc>
          <w:tcPr>
            <w:tcW w:w="7542" w:type="dxa"/>
          </w:tcPr>
          <w:p w:rsidR="00737980" w:rsidRPr="00E0594C" w:rsidRDefault="00737980" w:rsidP="00737980">
            <w:r w:rsidRPr="00E0594C">
              <w:t>Конкурс «А ну-ка, парни»</w:t>
            </w:r>
          </w:p>
        </w:tc>
        <w:tc>
          <w:tcPr>
            <w:tcW w:w="2977" w:type="dxa"/>
          </w:tcPr>
          <w:p w:rsidR="00737980" w:rsidRPr="00E0594C" w:rsidRDefault="00737980" w:rsidP="007A4CAA">
            <w:pPr>
              <w:jc w:val="center"/>
            </w:pPr>
            <w:r w:rsidRPr="00E0594C">
              <w:t>до 20.02</w:t>
            </w:r>
          </w:p>
        </w:tc>
        <w:tc>
          <w:tcPr>
            <w:tcW w:w="3969" w:type="dxa"/>
          </w:tcPr>
          <w:p w:rsidR="00737980" w:rsidRPr="00E0594C" w:rsidRDefault="00737980" w:rsidP="00737980">
            <w:r>
              <w:t>Учителя физической культуры</w:t>
            </w:r>
          </w:p>
        </w:tc>
      </w:tr>
      <w:tr w:rsidR="00737980" w:rsidTr="00F735EB">
        <w:tc>
          <w:tcPr>
            <w:tcW w:w="851" w:type="dxa"/>
          </w:tcPr>
          <w:p w:rsidR="00737980" w:rsidRPr="00C76CE8" w:rsidRDefault="007A4CAA" w:rsidP="00737980">
            <w:r>
              <w:t>22</w:t>
            </w:r>
          </w:p>
        </w:tc>
        <w:tc>
          <w:tcPr>
            <w:tcW w:w="7542" w:type="dxa"/>
          </w:tcPr>
          <w:p w:rsidR="00737980" w:rsidRDefault="00737980" w:rsidP="00737980">
            <w:r w:rsidRPr="00E0464D">
              <w:t>Подготовка к конкурсу «Лучшая смена Поста №1»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Март-апрель</w:t>
            </w:r>
          </w:p>
        </w:tc>
        <w:tc>
          <w:tcPr>
            <w:tcW w:w="3969" w:type="dxa"/>
          </w:tcPr>
          <w:p w:rsidR="00737980" w:rsidRPr="00E0594C" w:rsidRDefault="00737980" w:rsidP="00737980">
            <w:proofErr w:type="spellStart"/>
            <w:r>
              <w:t>Гайдукова</w:t>
            </w:r>
            <w:proofErr w:type="spellEnd"/>
            <w:r>
              <w:t xml:space="preserve"> Н.П.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23</w:t>
            </w:r>
          </w:p>
        </w:tc>
        <w:tc>
          <w:tcPr>
            <w:tcW w:w="7542" w:type="dxa"/>
          </w:tcPr>
          <w:p w:rsidR="00737980" w:rsidRPr="00E0464D" w:rsidRDefault="00737980" w:rsidP="007A4CAA">
            <w:r w:rsidRPr="00074469">
              <w:t>Окружной конкурс «Лучшая смена Часовых Поста №1»</w:t>
            </w:r>
            <w:r>
              <w:t xml:space="preserve"> 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737980" w:rsidRDefault="00737980" w:rsidP="00737980">
            <w:proofErr w:type="spellStart"/>
            <w:r>
              <w:t>Гайдукова</w:t>
            </w:r>
            <w:proofErr w:type="spellEnd"/>
            <w:r>
              <w:t xml:space="preserve"> Н.П.</w:t>
            </w:r>
          </w:p>
        </w:tc>
      </w:tr>
      <w:tr w:rsidR="00737980" w:rsidTr="00F735EB">
        <w:tc>
          <w:tcPr>
            <w:tcW w:w="851" w:type="dxa"/>
          </w:tcPr>
          <w:p w:rsidR="00737980" w:rsidRPr="00C76CE8" w:rsidRDefault="007A4CAA" w:rsidP="00737980">
            <w:r>
              <w:t>24</w:t>
            </w:r>
          </w:p>
        </w:tc>
        <w:tc>
          <w:tcPr>
            <w:tcW w:w="7542" w:type="dxa"/>
          </w:tcPr>
          <w:p w:rsidR="00737980" w:rsidRPr="00C76CE8" w:rsidRDefault="00737980" w:rsidP="00737980">
            <w:r>
              <w:t>Встречи с ветеранами войны и труда (по графику)</w:t>
            </w:r>
          </w:p>
        </w:tc>
        <w:tc>
          <w:tcPr>
            <w:tcW w:w="2977" w:type="dxa"/>
          </w:tcPr>
          <w:p w:rsidR="00737980" w:rsidRPr="00C76CE8" w:rsidRDefault="00737980" w:rsidP="007A4CAA">
            <w:pPr>
              <w:jc w:val="center"/>
            </w:pPr>
            <w:r>
              <w:t>сентябрь - май</w:t>
            </w:r>
          </w:p>
        </w:tc>
        <w:tc>
          <w:tcPr>
            <w:tcW w:w="3969" w:type="dxa"/>
          </w:tcPr>
          <w:p w:rsidR="00737980" w:rsidRPr="00E0594C" w:rsidRDefault="00737980" w:rsidP="00737980">
            <w:r>
              <w:t>Классные руководители</w:t>
            </w:r>
            <w:r w:rsidRPr="00E0594C">
              <w:t>.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25</w:t>
            </w:r>
          </w:p>
        </w:tc>
        <w:tc>
          <w:tcPr>
            <w:tcW w:w="7542" w:type="dxa"/>
          </w:tcPr>
          <w:p w:rsidR="00737980" w:rsidRDefault="00737980" w:rsidP="00737980">
            <w:r w:rsidRPr="002A40EA">
              <w:t>Окружной отборочный этап военно-спортивной игры «Зарница»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Апрель, май</w:t>
            </w:r>
          </w:p>
        </w:tc>
        <w:tc>
          <w:tcPr>
            <w:tcW w:w="3969" w:type="dxa"/>
          </w:tcPr>
          <w:p w:rsidR="00737980" w:rsidRDefault="00737980" w:rsidP="00737980">
            <w:proofErr w:type="spellStart"/>
            <w:r>
              <w:t>Гайдукова</w:t>
            </w:r>
            <w:proofErr w:type="spellEnd"/>
            <w:r>
              <w:t xml:space="preserve"> Н.П.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26</w:t>
            </w:r>
          </w:p>
        </w:tc>
        <w:tc>
          <w:tcPr>
            <w:tcW w:w="7542" w:type="dxa"/>
          </w:tcPr>
          <w:p w:rsidR="00737980" w:rsidRDefault="00737980" w:rsidP="00737980">
            <w:r>
              <w:t>Участие военно-патриотической игре «Победа»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737980" w:rsidRDefault="00737980" w:rsidP="00737980">
            <w:proofErr w:type="spellStart"/>
            <w:r>
              <w:t>Гайдукова</w:t>
            </w:r>
            <w:proofErr w:type="spellEnd"/>
            <w:r>
              <w:t xml:space="preserve"> Н.П.</w:t>
            </w:r>
          </w:p>
        </w:tc>
      </w:tr>
      <w:tr w:rsidR="00737980" w:rsidTr="00F735EB">
        <w:tc>
          <w:tcPr>
            <w:tcW w:w="851" w:type="dxa"/>
          </w:tcPr>
          <w:p w:rsidR="00737980" w:rsidRPr="00C76CE8" w:rsidRDefault="007A4CAA" w:rsidP="00737980">
            <w:r>
              <w:t>27</w:t>
            </w:r>
          </w:p>
        </w:tc>
        <w:tc>
          <w:tcPr>
            <w:tcW w:w="7542" w:type="dxa"/>
          </w:tcPr>
          <w:p w:rsidR="00737980" w:rsidRPr="00C76CE8" w:rsidRDefault="00737980" w:rsidP="007A4CAA">
            <w:r>
              <w:t>Выставка рисунков «7</w:t>
            </w:r>
            <w:r w:rsidR="007A4CAA">
              <w:t>8</w:t>
            </w:r>
            <w:r>
              <w:t xml:space="preserve"> лет Великой Победе»</w:t>
            </w:r>
          </w:p>
        </w:tc>
        <w:tc>
          <w:tcPr>
            <w:tcW w:w="2977" w:type="dxa"/>
          </w:tcPr>
          <w:p w:rsidR="00737980" w:rsidRPr="00C76CE8" w:rsidRDefault="00737980" w:rsidP="007A4CAA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737980" w:rsidRPr="00E0594C" w:rsidRDefault="007A4CAA" w:rsidP="00737980">
            <w:r>
              <w:t>Организаторы</w:t>
            </w:r>
          </w:p>
        </w:tc>
      </w:tr>
      <w:tr w:rsidR="00737980" w:rsidTr="00F735EB">
        <w:tc>
          <w:tcPr>
            <w:tcW w:w="851" w:type="dxa"/>
          </w:tcPr>
          <w:p w:rsidR="00737980" w:rsidRPr="00C76CE8" w:rsidRDefault="007A4CAA" w:rsidP="00737980">
            <w:r>
              <w:t>28</w:t>
            </w:r>
          </w:p>
        </w:tc>
        <w:tc>
          <w:tcPr>
            <w:tcW w:w="7542" w:type="dxa"/>
          </w:tcPr>
          <w:p w:rsidR="00737980" w:rsidRDefault="00737980" w:rsidP="00737980">
            <w:r>
              <w:t>Участие в патриотической акции «Встреча поколений»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Февраль- апрель</w:t>
            </w:r>
          </w:p>
        </w:tc>
        <w:tc>
          <w:tcPr>
            <w:tcW w:w="3969" w:type="dxa"/>
          </w:tcPr>
          <w:p w:rsidR="00737980" w:rsidRDefault="007A4CAA" w:rsidP="00737980">
            <w:r>
              <w:t>Организаторы</w:t>
            </w:r>
          </w:p>
        </w:tc>
      </w:tr>
      <w:tr w:rsidR="00737980" w:rsidTr="00F735EB">
        <w:tc>
          <w:tcPr>
            <w:tcW w:w="851" w:type="dxa"/>
          </w:tcPr>
          <w:p w:rsidR="00737980" w:rsidRPr="00C76CE8" w:rsidRDefault="007A4CAA" w:rsidP="00737980">
            <w:r>
              <w:t>29</w:t>
            </w:r>
          </w:p>
        </w:tc>
        <w:tc>
          <w:tcPr>
            <w:tcW w:w="7542" w:type="dxa"/>
          </w:tcPr>
          <w:p w:rsidR="00737980" w:rsidRDefault="00737980" w:rsidP="00737980">
            <w:proofErr w:type="gramStart"/>
            <w:r>
              <w:t>Передвижные  выставки</w:t>
            </w:r>
            <w:proofErr w:type="gramEnd"/>
            <w:r>
              <w:t xml:space="preserve">: </w:t>
            </w:r>
          </w:p>
          <w:p w:rsidR="00737980" w:rsidRDefault="00737980" w:rsidP="00737980">
            <w:pPr>
              <w:numPr>
                <w:ilvl w:val="0"/>
                <w:numId w:val="1"/>
              </w:numPr>
            </w:pPr>
            <w:r>
              <w:t>Начало войны</w:t>
            </w:r>
          </w:p>
          <w:p w:rsidR="00737980" w:rsidRDefault="00737980" w:rsidP="00737980">
            <w:pPr>
              <w:numPr>
                <w:ilvl w:val="0"/>
                <w:numId w:val="1"/>
              </w:numPr>
            </w:pPr>
            <w:r>
              <w:t>Дети войны</w:t>
            </w:r>
          </w:p>
          <w:p w:rsidR="00737980" w:rsidRDefault="00737980" w:rsidP="00737980">
            <w:pPr>
              <w:numPr>
                <w:ilvl w:val="0"/>
                <w:numId w:val="1"/>
              </w:numPr>
            </w:pPr>
            <w:r>
              <w:t>Битва за Москву</w:t>
            </w:r>
          </w:p>
          <w:p w:rsidR="00737980" w:rsidRDefault="00737980" w:rsidP="00737980">
            <w:pPr>
              <w:numPr>
                <w:ilvl w:val="0"/>
                <w:numId w:val="1"/>
              </w:numPr>
            </w:pPr>
            <w:r>
              <w:t>Блокада Ленинграда</w:t>
            </w:r>
          </w:p>
          <w:p w:rsidR="00737980" w:rsidRDefault="00737980" w:rsidP="00737980">
            <w:pPr>
              <w:numPr>
                <w:ilvl w:val="0"/>
                <w:numId w:val="1"/>
              </w:numPr>
            </w:pPr>
            <w:r>
              <w:t>Сталинград</w:t>
            </w:r>
          </w:p>
          <w:p w:rsidR="00737980" w:rsidRDefault="00737980" w:rsidP="00737980">
            <w:pPr>
              <w:numPr>
                <w:ilvl w:val="0"/>
                <w:numId w:val="1"/>
              </w:numPr>
            </w:pPr>
            <w:r>
              <w:t>Курская дуга</w:t>
            </w:r>
          </w:p>
          <w:p w:rsidR="00737980" w:rsidRDefault="00737980" w:rsidP="00737980">
            <w:pPr>
              <w:numPr>
                <w:ilvl w:val="0"/>
                <w:numId w:val="1"/>
              </w:numPr>
            </w:pPr>
            <w:r>
              <w:t>Салют, Победа!</w:t>
            </w:r>
          </w:p>
          <w:p w:rsidR="00737980" w:rsidRPr="00C76CE8" w:rsidRDefault="00737980" w:rsidP="00737980">
            <w:pPr>
              <w:numPr>
                <w:ilvl w:val="0"/>
                <w:numId w:val="1"/>
              </w:numPr>
            </w:pPr>
            <w:r>
              <w:lastRenderedPageBreak/>
              <w:t>Учителя – ветераны войны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</w:p>
          <w:p w:rsidR="00737980" w:rsidRPr="00C76CE8" w:rsidRDefault="00737980" w:rsidP="007A4CAA">
            <w:pPr>
              <w:jc w:val="center"/>
            </w:pPr>
            <w:proofErr w:type="spellStart"/>
            <w:r>
              <w:t>Апрель.май</w:t>
            </w:r>
            <w:proofErr w:type="spellEnd"/>
          </w:p>
        </w:tc>
        <w:tc>
          <w:tcPr>
            <w:tcW w:w="3969" w:type="dxa"/>
          </w:tcPr>
          <w:p w:rsidR="00737980" w:rsidRPr="00E0594C" w:rsidRDefault="00737980" w:rsidP="007A4CAA">
            <w:r>
              <w:t xml:space="preserve">Мансурова В.В., </w:t>
            </w:r>
          </w:p>
        </w:tc>
      </w:tr>
      <w:tr w:rsidR="00737980" w:rsidTr="00F735EB">
        <w:tc>
          <w:tcPr>
            <w:tcW w:w="851" w:type="dxa"/>
          </w:tcPr>
          <w:p w:rsidR="00737980" w:rsidRPr="00C76CE8" w:rsidRDefault="007A4CAA" w:rsidP="00737980">
            <w:r>
              <w:t>30</w:t>
            </w:r>
          </w:p>
        </w:tc>
        <w:tc>
          <w:tcPr>
            <w:tcW w:w="7542" w:type="dxa"/>
          </w:tcPr>
          <w:p w:rsidR="00737980" w:rsidRPr="00C76CE8" w:rsidRDefault="00737980" w:rsidP="00737980">
            <w:r>
              <w:t>Экскурсии в школьный музей «По страницам Великой Отечественной»</w:t>
            </w:r>
          </w:p>
        </w:tc>
        <w:tc>
          <w:tcPr>
            <w:tcW w:w="2977" w:type="dxa"/>
          </w:tcPr>
          <w:p w:rsidR="00737980" w:rsidRPr="00C76CE8" w:rsidRDefault="00737980" w:rsidP="007A4CAA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737980" w:rsidRPr="00E0594C" w:rsidRDefault="00737980" w:rsidP="00737980">
            <w:r>
              <w:t xml:space="preserve">Классные руководители, </w:t>
            </w:r>
            <w:proofErr w:type="spellStart"/>
            <w:r>
              <w:t>Шманкевич</w:t>
            </w:r>
            <w:proofErr w:type="spellEnd"/>
            <w:r>
              <w:t xml:space="preserve"> Н.А.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31</w:t>
            </w:r>
          </w:p>
        </w:tc>
        <w:tc>
          <w:tcPr>
            <w:tcW w:w="7542" w:type="dxa"/>
          </w:tcPr>
          <w:p w:rsidR="00737980" w:rsidRDefault="00737980" w:rsidP="00737980">
            <w:r>
              <w:t>Акция «Письмо солдату»</w:t>
            </w:r>
          </w:p>
          <w:p w:rsidR="00737980" w:rsidRDefault="00737980" w:rsidP="00737980"/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737980" w:rsidRPr="00E0594C" w:rsidRDefault="007A4CAA" w:rsidP="00737980">
            <w:r>
              <w:t>организаторы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32</w:t>
            </w:r>
          </w:p>
        </w:tc>
        <w:tc>
          <w:tcPr>
            <w:tcW w:w="7542" w:type="dxa"/>
          </w:tcPr>
          <w:p w:rsidR="00737980" w:rsidRPr="00E0594C" w:rsidRDefault="00737980" w:rsidP="00737980">
            <w:r w:rsidRPr="00E0594C">
              <w:t xml:space="preserve">Смотр строя и песни </w:t>
            </w:r>
          </w:p>
        </w:tc>
        <w:tc>
          <w:tcPr>
            <w:tcW w:w="2977" w:type="dxa"/>
          </w:tcPr>
          <w:p w:rsidR="00737980" w:rsidRPr="00E0594C" w:rsidRDefault="00737980" w:rsidP="007A4CAA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737980" w:rsidRPr="00E0594C" w:rsidRDefault="00737980" w:rsidP="00737980">
            <w:r>
              <w:t>Классные руководители</w:t>
            </w:r>
            <w:r w:rsidRPr="00E0594C">
              <w:t>.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33</w:t>
            </w:r>
          </w:p>
        </w:tc>
        <w:tc>
          <w:tcPr>
            <w:tcW w:w="7542" w:type="dxa"/>
          </w:tcPr>
          <w:p w:rsidR="00737980" w:rsidRPr="00E0594C" w:rsidRDefault="007A4CAA" w:rsidP="00737980">
            <w:r>
              <w:t>Концерт посвященная 78</w:t>
            </w:r>
            <w:r w:rsidR="00737980">
              <w:t>-летию Победы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8 мая</w:t>
            </w:r>
          </w:p>
        </w:tc>
        <w:tc>
          <w:tcPr>
            <w:tcW w:w="3969" w:type="dxa"/>
          </w:tcPr>
          <w:p w:rsidR="00737980" w:rsidRDefault="00737980" w:rsidP="00737980">
            <w:proofErr w:type="spellStart"/>
            <w:r>
              <w:t>Гайдукова</w:t>
            </w:r>
            <w:proofErr w:type="spellEnd"/>
            <w:r>
              <w:t xml:space="preserve"> Н.П., Поротова Т.С.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34</w:t>
            </w:r>
          </w:p>
        </w:tc>
        <w:tc>
          <w:tcPr>
            <w:tcW w:w="7542" w:type="dxa"/>
          </w:tcPr>
          <w:p w:rsidR="00737980" w:rsidRPr="00E0594C" w:rsidRDefault="00737980" w:rsidP="00737980">
            <w:r w:rsidRPr="00E0594C">
              <w:t>Литературный час «Дети войны»</w:t>
            </w:r>
          </w:p>
        </w:tc>
        <w:tc>
          <w:tcPr>
            <w:tcW w:w="2977" w:type="dxa"/>
          </w:tcPr>
          <w:p w:rsidR="00737980" w:rsidRPr="00E0594C" w:rsidRDefault="00737980" w:rsidP="007A4CAA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737980" w:rsidRPr="00E0594C" w:rsidRDefault="00737980" w:rsidP="00737980">
            <w:r>
              <w:t>Учителя русского языка и литературы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35</w:t>
            </w:r>
          </w:p>
        </w:tc>
        <w:tc>
          <w:tcPr>
            <w:tcW w:w="7542" w:type="dxa"/>
          </w:tcPr>
          <w:p w:rsidR="00737980" w:rsidRDefault="00737980" w:rsidP="00737980">
            <w:r>
              <w:t>Благотворительная ярмарка «Подарок ветерану»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737980" w:rsidRPr="00E0594C" w:rsidRDefault="007A4CAA" w:rsidP="00737980">
            <w:r>
              <w:t>Организаторы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36</w:t>
            </w:r>
          </w:p>
        </w:tc>
        <w:tc>
          <w:tcPr>
            <w:tcW w:w="7542" w:type="dxa"/>
          </w:tcPr>
          <w:p w:rsidR="00737980" w:rsidRDefault="00737980" w:rsidP="00737980">
            <w:r>
              <w:t xml:space="preserve">Благотворительная акция «Спасибо, ветераны!» 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737980" w:rsidRDefault="00737980" w:rsidP="00737980">
            <w:proofErr w:type="spellStart"/>
            <w:r w:rsidRPr="00BD0133">
              <w:t>Гайдукова</w:t>
            </w:r>
            <w:proofErr w:type="spellEnd"/>
            <w:r w:rsidRPr="00BD0133">
              <w:t xml:space="preserve"> Н.П.</w:t>
            </w:r>
          </w:p>
        </w:tc>
      </w:tr>
      <w:tr w:rsidR="00737980" w:rsidTr="00F735EB">
        <w:tc>
          <w:tcPr>
            <w:tcW w:w="851" w:type="dxa"/>
          </w:tcPr>
          <w:p w:rsidR="00737980" w:rsidRDefault="007A4CAA" w:rsidP="00737980">
            <w:r>
              <w:t>37</w:t>
            </w:r>
          </w:p>
        </w:tc>
        <w:tc>
          <w:tcPr>
            <w:tcW w:w="7542" w:type="dxa"/>
          </w:tcPr>
          <w:p w:rsidR="00737980" w:rsidRDefault="00737980" w:rsidP="00737980">
            <w:r>
              <w:t>Военные сборы учащихся 10 классов</w:t>
            </w:r>
          </w:p>
        </w:tc>
        <w:tc>
          <w:tcPr>
            <w:tcW w:w="2977" w:type="dxa"/>
          </w:tcPr>
          <w:p w:rsidR="00737980" w:rsidRDefault="00737980" w:rsidP="007A4CAA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737980" w:rsidRPr="00BD0133" w:rsidRDefault="00737980" w:rsidP="00737980">
            <w:proofErr w:type="spellStart"/>
            <w:r>
              <w:t>Гайдукова</w:t>
            </w:r>
            <w:proofErr w:type="spellEnd"/>
            <w:r>
              <w:t xml:space="preserve"> Н.П</w:t>
            </w:r>
          </w:p>
        </w:tc>
      </w:tr>
    </w:tbl>
    <w:p w:rsidR="001A2E96" w:rsidRDefault="00552064" w:rsidP="005B0010">
      <w:r>
        <w:t xml:space="preserve"> </w:t>
      </w:r>
      <w:proofErr w:type="gramStart"/>
      <w:r>
        <w:t xml:space="preserve">Исполнитель:   </w:t>
      </w:r>
      <w:proofErr w:type="gramEnd"/>
      <w:r>
        <w:t xml:space="preserve">             </w:t>
      </w:r>
      <w:proofErr w:type="spellStart"/>
      <w:r>
        <w:t>Гайдукова</w:t>
      </w:r>
      <w:proofErr w:type="spellEnd"/>
      <w:r>
        <w:t xml:space="preserve"> Н.П.</w:t>
      </w:r>
    </w:p>
    <w:p w:rsidR="00F735EB" w:rsidRPr="00F735EB" w:rsidRDefault="00F735EB" w:rsidP="00F735EB">
      <w:pPr>
        <w:shd w:val="clear" w:color="auto" w:fill="FFFFFF"/>
        <w:jc w:val="both"/>
        <w:rPr>
          <w:color w:val="181818"/>
        </w:rPr>
      </w:pPr>
      <w:r w:rsidRPr="00F735EB">
        <w:rPr>
          <w:color w:val="181818"/>
          <w:sz w:val="28"/>
          <w:szCs w:val="28"/>
        </w:rPr>
        <w:t>           </w:t>
      </w:r>
    </w:p>
    <w:p w:rsidR="00F735EB" w:rsidRPr="00F735EB" w:rsidRDefault="00F735EB" w:rsidP="00F735EB">
      <w:pPr>
        <w:shd w:val="clear" w:color="auto" w:fill="FFFFFF"/>
        <w:jc w:val="center"/>
        <w:rPr>
          <w:color w:val="181818"/>
        </w:rPr>
      </w:pPr>
      <w:r w:rsidRPr="00F735EB">
        <w:rPr>
          <w:b/>
          <w:bCs/>
          <w:smallCaps/>
          <w:color w:val="181818"/>
        </w:rPr>
        <w:t> </w:t>
      </w:r>
    </w:p>
    <w:sectPr w:rsidR="00F735EB" w:rsidRPr="00F735EB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B6A"/>
    <w:multiLevelType w:val="multilevel"/>
    <w:tmpl w:val="0CEC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D95787E"/>
    <w:multiLevelType w:val="multilevel"/>
    <w:tmpl w:val="AC4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0"/>
    <w:rsid w:val="000004B9"/>
    <w:rsid w:val="00073E0A"/>
    <w:rsid w:val="00084450"/>
    <w:rsid w:val="00091FA5"/>
    <w:rsid w:val="000A7865"/>
    <w:rsid w:val="001079F2"/>
    <w:rsid w:val="001750F2"/>
    <w:rsid w:val="001A2E96"/>
    <w:rsid w:val="001C7A5D"/>
    <w:rsid w:val="001D6D84"/>
    <w:rsid w:val="001E5400"/>
    <w:rsid w:val="001F3EE3"/>
    <w:rsid w:val="00211196"/>
    <w:rsid w:val="00237822"/>
    <w:rsid w:val="0024125D"/>
    <w:rsid w:val="002571B9"/>
    <w:rsid w:val="002621DE"/>
    <w:rsid w:val="002B7AB3"/>
    <w:rsid w:val="003014E2"/>
    <w:rsid w:val="003B6D12"/>
    <w:rsid w:val="003D0F78"/>
    <w:rsid w:val="00455D94"/>
    <w:rsid w:val="00464C3D"/>
    <w:rsid w:val="004F3A9A"/>
    <w:rsid w:val="0050148F"/>
    <w:rsid w:val="00511B1D"/>
    <w:rsid w:val="005346B0"/>
    <w:rsid w:val="00552064"/>
    <w:rsid w:val="005947DE"/>
    <w:rsid w:val="005B0010"/>
    <w:rsid w:val="006401BC"/>
    <w:rsid w:val="006874D9"/>
    <w:rsid w:val="006A7827"/>
    <w:rsid w:val="00736B17"/>
    <w:rsid w:val="00737980"/>
    <w:rsid w:val="00755CAC"/>
    <w:rsid w:val="007A4CAA"/>
    <w:rsid w:val="007A72A5"/>
    <w:rsid w:val="007A7413"/>
    <w:rsid w:val="007B1381"/>
    <w:rsid w:val="007E4433"/>
    <w:rsid w:val="007F04D2"/>
    <w:rsid w:val="00800E89"/>
    <w:rsid w:val="008C4546"/>
    <w:rsid w:val="008D3127"/>
    <w:rsid w:val="008E0DA7"/>
    <w:rsid w:val="008F0016"/>
    <w:rsid w:val="008F5DF2"/>
    <w:rsid w:val="0097540A"/>
    <w:rsid w:val="009A28BD"/>
    <w:rsid w:val="009E0171"/>
    <w:rsid w:val="009F08A6"/>
    <w:rsid w:val="009F4C53"/>
    <w:rsid w:val="00A8601E"/>
    <w:rsid w:val="00A95A34"/>
    <w:rsid w:val="00B11975"/>
    <w:rsid w:val="00B40F4C"/>
    <w:rsid w:val="00B44DA3"/>
    <w:rsid w:val="00C02E00"/>
    <w:rsid w:val="00C65593"/>
    <w:rsid w:val="00C848F8"/>
    <w:rsid w:val="00C956E3"/>
    <w:rsid w:val="00CA21A8"/>
    <w:rsid w:val="00CE3F60"/>
    <w:rsid w:val="00CF7301"/>
    <w:rsid w:val="00D1574F"/>
    <w:rsid w:val="00D60EDD"/>
    <w:rsid w:val="00DB00C9"/>
    <w:rsid w:val="00DE1C62"/>
    <w:rsid w:val="00E0464D"/>
    <w:rsid w:val="00E0594C"/>
    <w:rsid w:val="00E61102"/>
    <w:rsid w:val="00EA6E68"/>
    <w:rsid w:val="00EC508D"/>
    <w:rsid w:val="00F735EB"/>
    <w:rsid w:val="00F959F2"/>
    <w:rsid w:val="00F97442"/>
    <w:rsid w:val="00FA050A"/>
    <w:rsid w:val="00FB448E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32070-7015-4AA4-8766-4D90C940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3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1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85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096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8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8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0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454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3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69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98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43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45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006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246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617F-58C6-4831-A488-3A284240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 Zaripov</cp:lastModifiedBy>
  <cp:revision>3</cp:revision>
  <cp:lastPrinted>2021-08-09T01:12:00Z</cp:lastPrinted>
  <dcterms:created xsi:type="dcterms:W3CDTF">2022-06-16T04:08:00Z</dcterms:created>
  <dcterms:modified xsi:type="dcterms:W3CDTF">2022-06-20T06:33:00Z</dcterms:modified>
</cp:coreProperties>
</file>